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textAlignment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vertAlign w:val="baseline"/>
          <w:lang w:val="en-US" w:eastAsia="zh-CN"/>
        </w:rPr>
        <w:t>陇川县自然资源局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vertAlign w:val="baseline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  <w:t>年公共资源交易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  <w:t>“双随机、一公开”抽查项目清单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vertAlign w:val="baseline"/>
        </w:rPr>
      </w:pPr>
    </w:p>
    <w:tbl>
      <w:tblPr>
        <w:tblStyle w:val="11"/>
        <w:tblW w:w="135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1"/>
        <w:gridCol w:w="7371"/>
        <w:gridCol w:w="3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7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</w:rPr>
              <w:t>项目名称</w:t>
            </w:r>
          </w:p>
        </w:tc>
        <w:tc>
          <w:tcPr>
            <w:tcW w:w="3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</w:rPr>
              <w:t>抽查人员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7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德宏陇川县陇把等2个镇陇农社区及广帕村国土综合整治（补充耕地）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39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黄鑫、韩玉良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7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textAlignment w:val="center"/>
              <w:rPr>
                <w:color w:val="auto"/>
              </w:rPr>
            </w:pPr>
          </w:p>
        </w:tc>
        <w:tc>
          <w:tcPr>
            <w:tcW w:w="39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73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textAlignment w:val="center"/>
              <w:rPr>
                <w:color w:val="auto"/>
              </w:rPr>
            </w:pPr>
          </w:p>
        </w:tc>
        <w:tc>
          <w:tcPr>
            <w:tcW w:w="39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default"/>
          <w:color w:val="auto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7F68829-1914-4A59-B028-1869D8F9BF50}"/>
    <w:docVar w:name="DocumentName" w:val="德宏州公共资源交易联席会议办公室红头文件（德公管联发）模板"/>
  </w:docVars>
  <w:rsids>
    <w:rsidRoot w:val="00000000"/>
    <w:rsid w:val="00F40974"/>
    <w:rsid w:val="014531C0"/>
    <w:rsid w:val="031B26B8"/>
    <w:rsid w:val="03384BB8"/>
    <w:rsid w:val="03853321"/>
    <w:rsid w:val="03AD3A0F"/>
    <w:rsid w:val="044251D6"/>
    <w:rsid w:val="04631390"/>
    <w:rsid w:val="04C5620B"/>
    <w:rsid w:val="0587637F"/>
    <w:rsid w:val="05BB0ECC"/>
    <w:rsid w:val="06A27021"/>
    <w:rsid w:val="06ED5554"/>
    <w:rsid w:val="07724E21"/>
    <w:rsid w:val="08AD3142"/>
    <w:rsid w:val="0989204C"/>
    <w:rsid w:val="0A8C2557"/>
    <w:rsid w:val="0AA11069"/>
    <w:rsid w:val="0ABC56D3"/>
    <w:rsid w:val="0B2026E7"/>
    <w:rsid w:val="0B406008"/>
    <w:rsid w:val="0B8F2DD2"/>
    <w:rsid w:val="0C6E5A59"/>
    <w:rsid w:val="0C95360C"/>
    <w:rsid w:val="0D0049E1"/>
    <w:rsid w:val="0D042CC1"/>
    <w:rsid w:val="0D21342D"/>
    <w:rsid w:val="0EA34D56"/>
    <w:rsid w:val="0F4020CB"/>
    <w:rsid w:val="11E97459"/>
    <w:rsid w:val="11F21984"/>
    <w:rsid w:val="11F355B4"/>
    <w:rsid w:val="138F72AF"/>
    <w:rsid w:val="13BC640E"/>
    <w:rsid w:val="14F2241C"/>
    <w:rsid w:val="154530B7"/>
    <w:rsid w:val="157839CA"/>
    <w:rsid w:val="16480DD6"/>
    <w:rsid w:val="167427AE"/>
    <w:rsid w:val="17294F0D"/>
    <w:rsid w:val="1784079A"/>
    <w:rsid w:val="181A6320"/>
    <w:rsid w:val="185E06BD"/>
    <w:rsid w:val="186432ED"/>
    <w:rsid w:val="186476BD"/>
    <w:rsid w:val="186C0567"/>
    <w:rsid w:val="18D550F6"/>
    <w:rsid w:val="18DF2B9D"/>
    <w:rsid w:val="192316A9"/>
    <w:rsid w:val="197B008D"/>
    <w:rsid w:val="19933285"/>
    <w:rsid w:val="1A330116"/>
    <w:rsid w:val="1A4F34E5"/>
    <w:rsid w:val="1A8B4591"/>
    <w:rsid w:val="1AC44C59"/>
    <w:rsid w:val="1AEC192A"/>
    <w:rsid w:val="1B0F5AB1"/>
    <w:rsid w:val="1C6B7DBE"/>
    <w:rsid w:val="1DF03DFB"/>
    <w:rsid w:val="1E621826"/>
    <w:rsid w:val="1FDA6FDD"/>
    <w:rsid w:val="1FE31A12"/>
    <w:rsid w:val="20681F4E"/>
    <w:rsid w:val="2103158A"/>
    <w:rsid w:val="229773E6"/>
    <w:rsid w:val="22F615B5"/>
    <w:rsid w:val="2312197F"/>
    <w:rsid w:val="23292F67"/>
    <w:rsid w:val="232F26D2"/>
    <w:rsid w:val="237422B9"/>
    <w:rsid w:val="23955DA7"/>
    <w:rsid w:val="23D000D7"/>
    <w:rsid w:val="23D12D78"/>
    <w:rsid w:val="244F1F3A"/>
    <w:rsid w:val="24DF2424"/>
    <w:rsid w:val="250F6714"/>
    <w:rsid w:val="25A7306C"/>
    <w:rsid w:val="261627BD"/>
    <w:rsid w:val="262E26C1"/>
    <w:rsid w:val="280854B4"/>
    <w:rsid w:val="282F39B3"/>
    <w:rsid w:val="291A1392"/>
    <w:rsid w:val="29986C4B"/>
    <w:rsid w:val="2A110E94"/>
    <w:rsid w:val="2A43472A"/>
    <w:rsid w:val="2ADA58A5"/>
    <w:rsid w:val="2B0C6100"/>
    <w:rsid w:val="2C5A5610"/>
    <w:rsid w:val="2D2765FF"/>
    <w:rsid w:val="2DA77D7C"/>
    <w:rsid w:val="2E0A71F3"/>
    <w:rsid w:val="2E4966FF"/>
    <w:rsid w:val="2E4D78BA"/>
    <w:rsid w:val="2EA15599"/>
    <w:rsid w:val="300F677B"/>
    <w:rsid w:val="30385DC8"/>
    <w:rsid w:val="31B7717D"/>
    <w:rsid w:val="31B92B28"/>
    <w:rsid w:val="329942EE"/>
    <w:rsid w:val="32C63341"/>
    <w:rsid w:val="32F62E2B"/>
    <w:rsid w:val="33561AC7"/>
    <w:rsid w:val="33D76B7A"/>
    <w:rsid w:val="33DE48FB"/>
    <w:rsid w:val="33F74148"/>
    <w:rsid w:val="34524A4F"/>
    <w:rsid w:val="345E5D83"/>
    <w:rsid w:val="34696C5C"/>
    <w:rsid w:val="347F5FAF"/>
    <w:rsid w:val="3502523A"/>
    <w:rsid w:val="355E5165"/>
    <w:rsid w:val="364C102E"/>
    <w:rsid w:val="36FC49CF"/>
    <w:rsid w:val="37833C4B"/>
    <w:rsid w:val="37D229C6"/>
    <w:rsid w:val="37E248B7"/>
    <w:rsid w:val="382F5CC6"/>
    <w:rsid w:val="3A315871"/>
    <w:rsid w:val="3A957899"/>
    <w:rsid w:val="3A973E95"/>
    <w:rsid w:val="3AE54397"/>
    <w:rsid w:val="3B28164D"/>
    <w:rsid w:val="3B496267"/>
    <w:rsid w:val="3BA65BED"/>
    <w:rsid w:val="3BD43464"/>
    <w:rsid w:val="3BDF5E32"/>
    <w:rsid w:val="3C932E39"/>
    <w:rsid w:val="3CB109D4"/>
    <w:rsid w:val="3CCF3AC6"/>
    <w:rsid w:val="3CD41EF8"/>
    <w:rsid w:val="3D805B42"/>
    <w:rsid w:val="3E00059A"/>
    <w:rsid w:val="3ED54065"/>
    <w:rsid w:val="3F0C77D8"/>
    <w:rsid w:val="40B258CA"/>
    <w:rsid w:val="40C31188"/>
    <w:rsid w:val="41595966"/>
    <w:rsid w:val="420B62CC"/>
    <w:rsid w:val="424D0790"/>
    <w:rsid w:val="42EB76AC"/>
    <w:rsid w:val="43B35B03"/>
    <w:rsid w:val="44112439"/>
    <w:rsid w:val="445B1DD0"/>
    <w:rsid w:val="45597D89"/>
    <w:rsid w:val="46557BB6"/>
    <w:rsid w:val="475C6C93"/>
    <w:rsid w:val="478A3D5E"/>
    <w:rsid w:val="47BB4AE2"/>
    <w:rsid w:val="48415D53"/>
    <w:rsid w:val="492F5386"/>
    <w:rsid w:val="494F130D"/>
    <w:rsid w:val="4A9647C8"/>
    <w:rsid w:val="4AAF0F12"/>
    <w:rsid w:val="4AD224E9"/>
    <w:rsid w:val="4C9957C3"/>
    <w:rsid w:val="4CC068FA"/>
    <w:rsid w:val="4CFE484F"/>
    <w:rsid w:val="4D2574AC"/>
    <w:rsid w:val="4D3018D5"/>
    <w:rsid w:val="4D3A6322"/>
    <w:rsid w:val="4E253D90"/>
    <w:rsid w:val="4F375810"/>
    <w:rsid w:val="4F920181"/>
    <w:rsid w:val="4FD53401"/>
    <w:rsid w:val="50636845"/>
    <w:rsid w:val="50C448A6"/>
    <w:rsid w:val="51163077"/>
    <w:rsid w:val="51505576"/>
    <w:rsid w:val="526468A1"/>
    <w:rsid w:val="5269686F"/>
    <w:rsid w:val="52784DDC"/>
    <w:rsid w:val="52B34725"/>
    <w:rsid w:val="52ED3D1E"/>
    <w:rsid w:val="53B32815"/>
    <w:rsid w:val="53E2773D"/>
    <w:rsid w:val="551143D2"/>
    <w:rsid w:val="56674B84"/>
    <w:rsid w:val="56A22FB9"/>
    <w:rsid w:val="56B61060"/>
    <w:rsid w:val="576452A0"/>
    <w:rsid w:val="585A74CB"/>
    <w:rsid w:val="593F4422"/>
    <w:rsid w:val="594E02FA"/>
    <w:rsid w:val="59636CC0"/>
    <w:rsid w:val="59DC0948"/>
    <w:rsid w:val="5A275E98"/>
    <w:rsid w:val="5B0B0058"/>
    <w:rsid w:val="5B6F4A20"/>
    <w:rsid w:val="5B950472"/>
    <w:rsid w:val="5CA04AF2"/>
    <w:rsid w:val="5D433995"/>
    <w:rsid w:val="5D4A529A"/>
    <w:rsid w:val="5E6F1396"/>
    <w:rsid w:val="5F1C293A"/>
    <w:rsid w:val="5FDA59C1"/>
    <w:rsid w:val="618F4519"/>
    <w:rsid w:val="61D27105"/>
    <w:rsid w:val="630A5981"/>
    <w:rsid w:val="63705335"/>
    <w:rsid w:val="63E75043"/>
    <w:rsid w:val="648D028F"/>
    <w:rsid w:val="65DE1DB1"/>
    <w:rsid w:val="66285EF4"/>
    <w:rsid w:val="663B429F"/>
    <w:rsid w:val="66417A8A"/>
    <w:rsid w:val="675B4640"/>
    <w:rsid w:val="68697E75"/>
    <w:rsid w:val="688715DC"/>
    <w:rsid w:val="68E92997"/>
    <w:rsid w:val="69CB1836"/>
    <w:rsid w:val="6A2E6AA1"/>
    <w:rsid w:val="6A5270C1"/>
    <w:rsid w:val="6C811934"/>
    <w:rsid w:val="6C8420CB"/>
    <w:rsid w:val="6D7178A2"/>
    <w:rsid w:val="6D94587A"/>
    <w:rsid w:val="6DCC3E63"/>
    <w:rsid w:val="6EEC30E1"/>
    <w:rsid w:val="6F951AA5"/>
    <w:rsid w:val="70163974"/>
    <w:rsid w:val="705E1152"/>
    <w:rsid w:val="714E4BE5"/>
    <w:rsid w:val="71E909D5"/>
    <w:rsid w:val="72473156"/>
    <w:rsid w:val="72C9694F"/>
    <w:rsid w:val="72F1316F"/>
    <w:rsid w:val="73843344"/>
    <w:rsid w:val="73DD33C5"/>
    <w:rsid w:val="747E7222"/>
    <w:rsid w:val="74FA1891"/>
    <w:rsid w:val="754C0D5C"/>
    <w:rsid w:val="75760EDB"/>
    <w:rsid w:val="75C54845"/>
    <w:rsid w:val="75F1404F"/>
    <w:rsid w:val="764E49FD"/>
    <w:rsid w:val="76DC1F9D"/>
    <w:rsid w:val="76F51448"/>
    <w:rsid w:val="78603130"/>
    <w:rsid w:val="788F0121"/>
    <w:rsid w:val="78E253D8"/>
    <w:rsid w:val="78EE25C7"/>
    <w:rsid w:val="7A7542CC"/>
    <w:rsid w:val="7A8D2F1F"/>
    <w:rsid w:val="7B19256A"/>
    <w:rsid w:val="7B764823"/>
    <w:rsid w:val="7B7A0D21"/>
    <w:rsid w:val="7B897F39"/>
    <w:rsid w:val="7CA960B1"/>
    <w:rsid w:val="7D58589F"/>
    <w:rsid w:val="7DC154BD"/>
    <w:rsid w:val="7E3B2B8E"/>
    <w:rsid w:val="7E514E49"/>
    <w:rsid w:val="7EDD6D7E"/>
    <w:rsid w:val="7FFA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left="0" w:leftChars="0" w:firstLine="200" w:firstLineChars="200"/>
    </w:pPr>
    <w:rPr>
      <w:rFonts w:ascii="宋体"/>
      <w:kern w:val="0"/>
      <w:sz w:val="28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5">
    <w:name w:val="Normal Indent"/>
    <w:basedOn w:val="1"/>
    <w:qFormat/>
    <w:uiPriority w:val="0"/>
    <w:pPr>
      <w:spacing w:beforeLines="0" w:afterLines="0"/>
      <w:ind w:firstLine="420" w:firstLineChars="200"/>
    </w:pPr>
    <w:rPr>
      <w:rFonts w:hint="eastAsia" w:ascii="Times New Roman" w:hAnsi="Times New Roman" w:eastAsia="宋体" w:cs="Times New Roman"/>
      <w:sz w:val="21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Text"/>
    <w:basedOn w:val="1"/>
    <w:next w:val="15"/>
    <w:qFormat/>
    <w:uiPriority w:val="0"/>
    <w:pPr>
      <w:snapToGrid w:val="0"/>
      <w:spacing w:after="120"/>
      <w:textAlignment w:val="baseline"/>
    </w:pPr>
    <w:rPr>
      <w:rFonts w:ascii="Calibri" w:hAnsi="Calibri" w:eastAsia="宋体"/>
      <w:sz w:val="28"/>
      <w:szCs w:val="28"/>
    </w:rPr>
  </w:style>
  <w:style w:type="paragraph" w:customStyle="1" w:styleId="15">
    <w:name w:val="TOC5"/>
    <w:basedOn w:val="1"/>
    <w:next w:val="1"/>
    <w:qFormat/>
    <w:uiPriority w:val="0"/>
    <w:pPr>
      <w:ind w:left="168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2024-05-09T02:38:00Z</dcterms:created>
  <dc:creator>Administrator</dc:creator>
  <cp:lastModifiedBy>Administrator</cp:lastModifiedBy>
  <dcterms:modified xsi:type="dcterms:W3CDTF">2024-07-25T08:03:54Z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B588523B39734E1E84D90DD01E9A00A8</vt:lpwstr>
  </property>
</Properties>
</file>